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5E" w:rsidRDefault="00D42D5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9B552C" w:rsidRPr="00D8710F" w:rsidRDefault="00731C55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731C55">
        <w:rPr>
          <w:rFonts w:ascii="GHEA Grapalat" w:hAnsi="GHEA Grapalat"/>
          <w:b/>
          <w:lang w:val="pt-BR"/>
        </w:rPr>
        <w:t>ԲԵՆԶԻՆԻ</w:t>
      </w:r>
      <w:r w:rsidRPr="00D8710F">
        <w:rPr>
          <w:rFonts w:ascii="GHEA Grapalat" w:eastAsia="Calibri" w:hAnsi="GHEA Grapala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ՄԱՏ</w:t>
      </w:r>
      <w:r w:rsidR="009B552C" w:rsidRPr="009C01F7">
        <w:rPr>
          <w:rFonts w:ascii="GHEA Grapalat" w:eastAsia="Calibri" w:hAnsi="GHEA Grapalat" w:cs="TimesArmenianPSMT"/>
          <w:b/>
          <w:lang w:val="ru-RU"/>
        </w:rPr>
        <w:t>ԱԿԱՐԱՐՄԱՆ</w:t>
      </w:r>
      <w:r w:rsidR="009B552C" w:rsidRPr="00D8710F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D8710F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D8710F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B85312" w:rsidRDefault="00B85312" w:rsidP="009B552C">
      <w:pPr>
        <w:autoSpaceDE w:val="0"/>
        <w:autoSpaceDN w:val="0"/>
        <w:adjustRightInd w:val="0"/>
        <w:jc w:val="center"/>
        <w:rPr>
          <w:rFonts w:ascii="Sylfaen" w:eastAsia="Calibri" w:hAnsi="Sylfaen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</w:rPr>
        <w:t xml:space="preserve">                            </w:t>
      </w:r>
      <w:r w:rsidR="009B552C" w:rsidRPr="009C01F7">
        <w:rPr>
          <w:rFonts w:ascii="GHEA Grapalat" w:eastAsia="Calibri" w:hAnsi="GHEA Grapalat" w:cs="TimesArmenianPSMT"/>
          <w:b/>
        </w:rPr>
        <w:t>ՊԱՅՄԱՆԱԳԻՐ</w:t>
      </w:r>
      <w:r>
        <w:rPr>
          <w:rFonts w:ascii="GHEA Grapalat" w:eastAsia="Calibri" w:hAnsi="GHEA Grapalat" w:cs="TimesArmenianPSMT"/>
          <w:b/>
        </w:rPr>
        <w:t xml:space="preserve">             </w:t>
      </w:r>
      <w:r>
        <w:rPr>
          <w:rFonts w:ascii="Sylfaen" w:eastAsia="Calibri" w:hAnsi="Sylfaen" w:cs="TimesArmenianPSMT"/>
          <w:b/>
        </w:rPr>
        <w:t>ՆԱԽԱԳԻԾ</w:t>
      </w:r>
    </w:p>
    <w:p w:rsidR="009B552C" w:rsidRPr="00D8710F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9C01F7">
        <w:rPr>
          <w:rFonts w:ascii="GHEA Grapalat" w:eastAsia="Calibri" w:hAnsi="GHEA Grapalat"/>
          <w:b/>
        </w:rPr>
        <w:t>ՀՀ</w:t>
      </w:r>
      <w:r w:rsidRPr="00D8710F">
        <w:rPr>
          <w:rFonts w:ascii="GHEA Grapalat" w:eastAsia="Calibri" w:hAnsi="GHEA Grapalat"/>
          <w:b/>
          <w:lang w:val="pt-BR"/>
        </w:rPr>
        <w:t xml:space="preserve"> </w:t>
      </w:r>
      <w:r w:rsidR="00B33E8F" w:rsidRPr="0045641E">
        <w:rPr>
          <w:rFonts w:ascii="Sylfaen" w:eastAsia="Calibri" w:hAnsi="Sylfaen"/>
          <w:sz w:val="20"/>
          <w:szCs w:val="20"/>
          <w:lang w:val="pt-BR"/>
        </w:rPr>
        <w:t>ԿԱ ՃՊԿ</w:t>
      </w:r>
      <w:r w:rsidR="00D94D3B" w:rsidRPr="00D8710F">
        <w:rPr>
          <w:rFonts w:ascii="GHEA Grapalat" w:eastAsia="Calibri" w:hAnsi="GHEA Grapalat"/>
          <w:b/>
          <w:lang w:val="pt-BR"/>
        </w:rPr>
        <w:t>-</w:t>
      </w:r>
      <w:r>
        <w:rPr>
          <w:rFonts w:ascii="GHEA Grapalat" w:eastAsia="Calibri" w:hAnsi="GHEA Grapalat"/>
          <w:b/>
        </w:rPr>
        <w:t>ՇՀԱՊՁԲ</w:t>
      </w:r>
      <w:r w:rsidR="00731C55" w:rsidRPr="00D8710F">
        <w:rPr>
          <w:rFonts w:ascii="GHEA Grapalat" w:eastAsia="Calibri" w:hAnsi="GHEA Grapalat"/>
          <w:b/>
          <w:lang w:val="pt-BR"/>
        </w:rPr>
        <w:t>-11/1-1</w:t>
      </w:r>
      <w:r w:rsidR="00655E3A" w:rsidRPr="00D8710F">
        <w:rPr>
          <w:rFonts w:ascii="GHEA Grapalat" w:eastAsia="Calibri" w:hAnsi="GHEA Grapalat"/>
          <w:b/>
          <w:lang w:val="pt-BR"/>
        </w:rPr>
        <w:t>4</w:t>
      </w:r>
      <w:r w:rsidR="00731C55" w:rsidRPr="00D8710F">
        <w:rPr>
          <w:rFonts w:ascii="GHEA Grapalat" w:eastAsia="Calibri" w:hAnsi="GHEA Grapalat"/>
          <w:b/>
          <w:lang w:val="pt-BR"/>
        </w:rPr>
        <w:t>-</w:t>
      </w:r>
      <w:r w:rsidR="00655E3A" w:rsidRPr="00D8710F">
        <w:rPr>
          <w:rFonts w:ascii="GHEA Grapalat" w:eastAsia="Calibri" w:hAnsi="GHEA Grapalat"/>
          <w:b/>
          <w:lang w:val="pt-BR"/>
        </w:rPr>
        <w:t>1</w:t>
      </w:r>
      <w:r w:rsidR="00442E3C">
        <w:rPr>
          <w:rFonts w:ascii="GHEA Grapalat" w:eastAsia="Calibri" w:hAnsi="GHEA Grapalat"/>
          <w:b/>
          <w:lang w:val="pt-BR"/>
        </w:rPr>
        <w:t>/1</w:t>
      </w:r>
      <w:r w:rsidRPr="00D8710F">
        <w:rPr>
          <w:rFonts w:ascii="GHEA Grapalat" w:eastAsia="Calibri" w:hAnsi="GHEA Grapalat"/>
          <w:b/>
          <w:lang w:val="pt-BR"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</w:t>
      </w:r>
      <w:r w:rsidR="009E5704">
        <w:rPr>
          <w:rFonts w:ascii="GHEA Grapalat" w:hAnsi="GHEA Grapalat" w:cs="Sylfaen"/>
          <w:sz w:val="20"/>
          <w:szCs w:val="20"/>
          <w:lang w:val="hy-AM"/>
        </w:rPr>
        <w:t>ան</w:t>
      </w:r>
      <w:r w:rsidR="009E5704">
        <w:rPr>
          <w:rFonts w:ascii="GHEA Grapalat" w:hAnsi="GHEA Grapalat" w:cs="Sylfaen"/>
          <w:sz w:val="20"/>
          <w:szCs w:val="20"/>
          <w:lang w:val="hy-AM"/>
        </w:rPr>
        <w:tab/>
      </w:r>
      <w:r w:rsidR="009E5704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9E5704" w:rsidRPr="00975300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D8710F" w:rsidRPr="0079666C" w:rsidRDefault="009B552C" w:rsidP="00D42D5E">
      <w:pPr>
        <w:tabs>
          <w:tab w:val="left" w:pos="3381"/>
          <w:tab w:val="left" w:pos="3753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  <w:r w:rsidR="00D42D5E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  <w:r w:rsidR="00D8710F"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D8710F" w:rsidRPr="0079666C" w:rsidRDefault="00F1493C" w:rsidP="00D8710F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F1493C">
        <w:rPr>
          <w:rFonts w:ascii="Sylfaen" w:hAnsi="Sylfaen" w:cs="TimesArmenianPSMT"/>
          <w:sz w:val="16"/>
          <w:szCs w:val="16"/>
          <w:lang w:val="pt-BR" w:eastAsia="ru-RU"/>
        </w:rPr>
        <w:t>ՀՀ ԿԱ ճարտարապետության պետական կոմիտեն</w:t>
      </w:r>
      <w:r>
        <w:rPr>
          <w:rFonts w:ascii="Sylfaen" w:hAnsi="Sylfaen" w:cs="TimesArmenianPSMT"/>
          <w:b/>
          <w:sz w:val="16"/>
          <w:szCs w:val="16"/>
          <w:lang w:val="pt-BR" w:eastAsia="ru-RU"/>
        </w:rPr>
        <w:t xml:space="preserve"> 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, Ç ¹»Ùë </w:t>
      </w:r>
      <w:r w:rsidR="002029B5" w:rsidRPr="000E3EFA">
        <w:rPr>
          <w:rFonts w:ascii="Sylfaen" w:hAnsi="Sylfaen" w:cs="TimesArmenianPSMT"/>
          <w:sz w:val="16"/>
          <w:szCs w:val="16"/>
          <w:lang w:val="pt-BR" w:eastAsia="ru-RU"/>
        </w:rPr>
        <w:t>կոմիտեի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 ³ßË³ï³Ï³½ÙÇ Õ»Ï³í³ñ` </w:t>
      </w:r>
      <w:r>
        <w:rPr>
          <w:rFonts w:ascii="Sylfaen" w:hAnsi="Sylfaen" w:cs="TimesArmenianPSMT"/>
          <w:sz w:val="16"/>
          <w:szCs w:val="16"/>
          <w:lang w:val="pt-BR" w:eastAsia="ru-RU"/>
        </w:rPr>
        <w:t>Մ.Բաղդասարյանի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, áñÁ ·áñÍáõÙ ¿ </w:t>
      </w:r>
      <w:r w:rsidR="00B33E8F" w:rsidRPr="000E3EFA">
        <w:rPr>
          <w:rFonts w:ascii="Sylfaen" w:hAnsi="Sylfaen" w:cs="TimesArmenianPSMT"/>
          <w:sz w:val="16"/>
          <w:szCs w:val="16"/>
          <w:lang w:val="pt-BR" w:eastAsia="ru-RU"/>
        </w:rPr>
        <w:t xml:space="preserve">կոմիտեի 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 Ï³ÝáÝ³¹ñáõÃÛ³Ý ÑÇÙ³Ý íñ³ (³ÛëáõÑ»ïª §¶Ýáñ¹¦), ÙÇ ÏáÕÙÇó« </w:t>
      </w:r>
      <w:r w:rsidR="00D8710F" w:rsidRPr="000E3EFA">
        <w:rPr>
          <w:rFonts w:ascii="GHEA Grapalat" w:hAnsi="GHEA Grapalat" w:cs="Times Armenian"/>
          <w:b/>
          <w:sz w:val="16"/>
          <w:szCs w:val="16"/>
          <w:lang w:val="hy-AM"/>
        </w:rPr>
        <w:t>«</w:t>
      </w:r>
      <w:r w:rsidR="00B33E8F" w:rsidRPr="000E3EFA">
        <w:rPr>
          <w:rFonts w:ascii="GHEA Grapalat" w:hAnsi="GHEA Grapalat" w:cs="Times Armenian"/>
          <w:b/>
          <w:sz w:val="16"/>
          <w:szCs w:val="16"/>
          <w:lang w:val="pt-BR"/>
        </w:rPr>
        <w:t>----------</w:t>
      </w:r>
      <w:r w:rsidR="00D8710F" w:rsidRPr="000E3EFA">
        <w:rPr>
          <w:rFonts w:ascii="GHEA Grapalat" w:hAnsi="GHEA Grapalat" w:cs="Times Armenian"/>
          <w:b/>
          <w:sz w:val="16"/>
          <w:szCs w:val="16"/>
          <w:lang w:val="hy-AM"/>
        </w:rPr>
        <w:t>»</w:t>
      </w:r>
      <w:r w:rsidR="00D8710F" w:rsidRPr="000E3EFA">
        <w:rPr>
          <w:rFonts w:ascii="GHEA Grapalat" w:hAnsi="GHEA Grapalat" w:cs="Times Armenian"/>
          <w:b/>
          <w:sz w:val="16"/>
          <w:szCs w:val="16"/>
          <w:lang w:val="pt-BR"/>
        </w:rPr>
        <w:t xml:space="preserve"> </w:t>
      </w:r>
      <w:r w:rsidR="00B33E8F" w:rsidRPr="000E3EFA">
        <w:rPr>
          <w:rFonts w:ascii="GHEA Grapalat" w:hAnsi="GHEA Grapalat" w:cs="Times Armenian"/>
          <w:b/>
          <w:sz w:val="16"/>
          <w:szCs w:val="16"/>
          <w:lang w:val="pt-BR"/>
        </w:rPr>
        <w:t>---------</w:t>
      </w:r>
      <w:r w:rsidR="00D8710F" w:rsidRPr="000E3EFA">
        <w:rPr>
          <w:rFonts w:ascii="GHEA Grapalat" w:hAnsi="GHEA Grapalat" w:cs="Times Armenian"/>
          <w:b/>
          <w:sz w:val="16"/>
          <w:szCs w:val="16"/>
          <w:lang w:val="hy-AM"/>
        </w:rPr>
        <w:t>-ն,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 </w:t>
      </w:r>
      <w:r w:rsidR="00577910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Ç ¹»Ùë ÁÝÏ»ñáõÃÛ³Ý ïÝûñ»Ý` </w:t>
      </w:r>
      <w:r w:rsidR="002029B5" w:rsidRPr="000E3EFA">
        <w:rPr>
          <w:rFonts w:ascii="Sylfaen" w:hAnsi="Sylfaen" w:cs="TimesArmenianPSMT"/>
          <w:b/>
          <w:sz w:val="16"/>
          <w:szCs w:val="16"/>
          <w:lang w:val="pt-BR" w:eastAsia="ru-RU"/>
        </w:rPr>
        <w:t>--------------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>, áñÁ ·</w:t>
      </w:r>
      <w:r w:rsidR="00D8710F" w:rsidRPr="000E3EFA">
        <w:rPr>
          <w:rFonts w:ascii="Sylfaen" w:hAnsi="Sylfaen" w:cs="TimesArmenianPSMT"/>
          <w:sz w:val="16"/>
          <w:szCs w:val="16"/>
          <w:lang w:val="pt-BR" w:eastAsia="ru-RU"/>
        </w:rPr>
        <w:t>ո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ñÍáõÙ ¿ ÁÝÏ»ñáõÃÛ³Ý Ï³ÝáÝ³¹ñáõÃÛ³Ý ÑÇÙ³Ý íñ³, (³ÛëáõÑ»ï` </w:t>
      </w:r>
      <w:r w:rsidR="00D8710F" w:rsidRPr="000E3EFA">
        <w:rPr>
          <w:rFonts w:ascii="GHEA Grapalat" w:hAnsi="GHEA Grapalat" w:cs="TimesArmenianPSMT"/>
          <w:sz w:val="16"/>
          <w:szCs w:val="16"/>
          <w:lang w:val="pt-BR" w:eastAsia="ru-RU"/>
        </w:rPr>
        <w:t>«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>ì³×³éáÕ</w:t>
      </w:r>
      <w:r w:rsidR="00D8710F" w:rsidRPr="000E3EFA">
        <w:rPr>
          <w:rFonts w:ascii="GHEA Grapalat" w:hAnsi="GHEA Grapalat" w:cs="TimesArmenianPSMT"/>
          <w:sz w:val="16"/>
          <w:szCs w:val="16"/>
          <w:lang w:val="pt-BR" w:eastAsia="ru-RU"/>
        </w:rPr>
        <w:t>»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>),</w:t>
      </w:r>
      <w:r w:rsidR="00BE716D" w:rsidRPr="000E3EFA">
        <w:rPr>
          <w:rFonts w:ascii="Times Armenian" w:hAnsi="Times Armenian" w:cs="TimesArmenianPSMT"/>
          <w:sz w:val="16"/>
          <w:szCs w:val="16"/>
          <w:lang w:val="pt-BR" w:eastAsia="ru-RU"/>
        </w:rPr>
        <w:t xml:space="preserve"> </w:t>
      </w:r>
      <w:r w:rsidR="00D8710F" w:rsidRPr="000E3EFA">
        <w:rPr>
          <w:rFonts w:ascii="Times Armenian" w:hAnsi="Times Armenian" w:cs="TimesArmenianPSMT"/>
          <w:sz w:val="16"/>
          <w:szCs w:val="16"/>
          <w:lang w:val="pt-BR" w:eastAsia="ru-RU"/>
        </w:rPr>
        <w:t>ÏÝù»óÇÝ ëáõÛÝ å³ÛÙ³Ý³·ÇñÁ Ñ»ï¨Û³ÉÇ Ù³ëÇÝ</w:t>
      </w:r>
      <w:r w:rsidR="00D8710F" w:rsidRPr="0079666C">
        <w:rPr>
          <w:rFonts w:ascii="Times Armenian" w:hAnsi="Times Armenian" w:cs="TimesArmenianPSMT"/>
          <w:sz w:val="20"/>
          <w:szCs w:val="20"/>
          <w:lang w:val="pt-BR" w:eastAsia="ru-RU"/>
        </w:rPr>
        <w:t>:</w:t>
      </w:r>
    </w:p>
    <w:p w:rsidR="00D8710F" w:rsidRPr="0079666C" w:rsidRDefault="00D8710F" w:rsidP="00D8710F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="000F557A">
        <w:rPr>
          <w:rFonts w:ascii="GHEA Grapalat" w:hAnsi="GHEA Grapalat"/>
          <w:sz w:val="20"/>
          <w:lang w:eastAsia="ru-RU"/>
        </w:rPr>
        <w:t>բենզին</w:t>
      </w:r>
      <w:proofErr w:type="spellEnd"/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 xml:space="preserve">` </w:t>
      </w:r>
      <w:r w:rsidR="00B44F29">
        <w:rPr>
          <w:rFonts w:ascii="GHEA Grapalat" w:hAnsi="GHEA Grapalat"/>
          <w:sz w:val="20"/>
          <w:lang w:val="pt-BR" w:eastAsia="ru-RU"/>
        </w:rPr>
        <w:t>---------</w:t>
      </w:r>
      <w:r w:rsidR="00C76492" w:rsidRPr="00C76492">
        <w:rPr>
          <w:rFonts w:ascii="GHEA Grapalat" w:hAnsi="GHEA Grapalat"/>
          <w:sz w:val="20"/>
          <w:lang w:val="pt-BR" w:eastAsia="ru-RU"/>
        </w:rPr>
        <w:t xml:space="preserve"> </w:t>
      </w:r>
      <w:r w:rsidRPr="00932B04">
        <w:rPr>
          <w:rFonts w:ascii="GHEA Grapalat" w:hAnsi="GHEA Grapalat"/>
          <w:sz w:val="20"/>
          <w:lang w:val="pt-BR" w:eastAsia="ru-RU"/>
        </w:rPr>
        <w:t>(</w:t>
      </w:r>
      <w:r w:rsidR="00B44F29">
        <w:rPr>
          <w:rFonts w:ascii="GHEA Grapalat" w:hAnsi="GHEA Grapalat"/>
          <w:sz w:val="20"/>
          <w:lang w:val="pt-BR" w:eastAsia="ru-RU"/>
        </w:rPr>
        <w:t>--------------</w:t>
      </w:r>
      <w:r w:rsidR="00356FE0">
        <w:rPr>
          <w:rFonts w:ascii="GHEA Grapalat" w:hAnsi="GHEA Grapalat"/>
          <w:sz w:val="20"/>
          <w:lang w:val="pt-BR" w:eastAsia="ru-RU"/>
        </w:rPr>
        <w:t>)</w:t>
      </w:r>
      <w:r w:rsidR="00C76492">
        <w:rPr>
          <w:rFonts w:ascii="GHEA Grapalat" w:hAnsi="GHEA Grapalat"/>
          <w:sz w:val="20"/>
          <w:lang w:val="pt-BR" w:eastAsia="ru-RU"/>
        </w:rPr>
        <w:t xml:space="preserve"> </w:t>
      </w:r>
      <w:r w:rsidRPr="00932B04">
        <w:rPr>
          <w:rFonts w:ascii="GHEA Grapalat" w:hAnsi="GHEA Grapalat"/>
          <w:sz w:val="20"/>
          <w:lang w:val="pt-BR" w:eastAsia="ru-RU"/>
        </w:rPr>
        <w:t>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F24A86">
        <w:rPr>
          <w:rFonts w:ascii="GHEA Grapalat" w:hAnsi="GHEA Grapalat"/>
          <w:sz w:val="20"/>
          <w:lang w:val="pt-BR" w:eastAsia="ru-RU"/>
        </w:rPr>
        <w:t>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F1493C" w:rsidRPr="00F1493C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8E2086" w:rsidRDefault="008E2086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="00631838">
        <w:rPr>
          <w:rFonts w:ascii="GHEA Grapalat" w:hAnsi="GHEA Grapalat" w:cs="Calibri"/>
          <w:sz w:val="20"/>
          <w:szCs w:val="20"/>
          <w:lang w:val="hy-AM" w:eastAsia="ar-SA"/>
        </w:rPr>
        <w:t>պայմանագրով նախատեսվա</w:t>
      </w:r>
      <w:r w:rsidR="00631838" w:rsidRPr="00975300">
        <w:rPr>
          <w:rFonts w:ascii="GHEA Grapalat" w:hAnsi="GHEA Grapalat" w:cs="Calibri"/>
          <w:sz w:val="20"/>
          <w:szCs w:val="20"/>
          <w:lang w:val="hy-AM" w:eastAsia="ar-SA"/>
        </w:rPr>
        <w:t>ծ ապրանքի շ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66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C76492" w:rsidRPr="009E3361" w:rsidTr="00126983">
        <w:trPr>
          <w:trHeight w:val="4114"/>
        </w:trPr>
        <w:tc>
          <w:tcPr>
            <w:tcW w:w="4217" w:type="dxa"/>
          </w:tcPr>
          <w:p w:rsidR="00C76492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C76492" w:rsidRPr="00C03817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C76492" w:rsidRPr="00C03817" w:rsidRDefault="00C76492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C76492" w:rsidRPr="00516C7D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516C7D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516C7D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C76492" w:rsidRPr="00516C7D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516C7D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C03817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C76492" w:rsidRPr="00D42D5E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D42D5E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1E7B44" w:rsidRDefault="00C76492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C76492" w:rsidRPr="000078A5" w:rsidRDefault="00C76492" w:rsidP="00C7649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F63951"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C76492" w:rsidRPr="00E808D3" w:rsidRDefault="00C76492" w:rsidP="00C7649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C76492" w:rsidRPr="00C03817" w:rsidRDefault="00C76492" w:rsidP="00C7649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76492" w:rsidRPr="00C03817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C76492" w:rsidRPr="0082549C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76492" w:rsidRPr="00A34C9F" w:rsidRDefault="00A34C9F" w:rsidP="00C7649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</w:t>
            </w:r>
            <w:r w:rsidRPr="00A34C9F"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--</w:t>
            </w:r>
          </w:p>
          <w:p w:rsidR="00C76492" w:rsidRPr="00516C7D" w:rsidRDefault="00A34C9F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FA75A7" w:rsidRDefault="000B119E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-----------------------------------</w:t>
            </w:r>
          </w:p>
          <w:p w:rsidR="00C76492" w:rsidRPr="00FA75A7" w:rsidRDefault="000B119E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-----------------------------------</w:t>
            </w:r>
          </w:p>
          <w:p w:rsidR="00C76492" w:rsidRPr="00516C7D" w:rsidRDefault="000B119E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</w:p>
          <w:p w:rsidR="00C76492" w:rsidRPr="009B552C" w:rsidRDefault="00C76492" w:rsidP="00C7649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C76492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C76492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C76492" w:rsidRPr="0056596D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C76492">
              <w:rPr>
                <w:rFonts w:ascii="Sylfaen" w:hAnsi="Sylfaen" w:cs="TimesArmenianPSMT"/>
                <w:b/>
                <w:sz w:val="20"/>
                <w:szCs w:val="20"/>
                <w:lang w:val="pt-BR" w:eastAsia="ru-RU"/>
              </w:rPr>
              <w:t xml:space="preserve"> </w:t>
            </w:r>
          </w:p>
          <w:p w:rsidR="00C76492" w:rsidRPr="00E808D3" w:rsidRDefault="00C76492" w:rsidP="00C7649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C76492" w:rsidRPr="00E808D3" w:rsidRDefault="00C76492" w:rsidP="00C7649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C76492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26983" w:rsidRDefault="00126983" w:rsidP="00C7649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76492" w:rsidRDefault="00C76492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24438" w:rsidRPr="000078A5" w:rsidRDefault="00224438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C76492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76492" w:rsidRPr="009E3361" w:rsidRDefault="00C7649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9E3361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9E3361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9E3361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AF1F1C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9E5704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72061E">
        <w:rPr>
          <w:rFonts w:ascii="GHEA Grapalat" w:hAnsi="GHEA Grapalat" w:cs="TimesArmenianPSMT"/>
          <w:i/>
          <w:sz w:val="20"/>
          <w:szCs w:val="20"/>
          <w:lang w:val="pt-BR"/>
        </w:rPr>
        <w:t xml:space="preserve">ՀՀ </w:t>
      </w:r>
      <w:r w:rsidR="0072061E" w:rsidRPr="0072061E">
        <w:rPr>
          <w:rFonts w:ascii="Sylfaen" w:hAnsi="Sylfaen" w:cs="TimesArmenianPSMT"/>
          <w:i/>
          <w:sz w:val="16"/>
          <w:szCs w:val="16"/>
          <w:lang w:val="pt-BR"/>
        </w:rPr>
        <w:t>ԿԱ ՃՊԿ</w:t>
      </w:r>
      <w:r w:rsidR="0072061E" w:rsidRPr="0072061E">
        <w:rPr>
          <w:rFonts w:ascii="Sylfaen" w:hAnsi="Sylfaen" w:cs="TimesArmenianPSMT"/>
          <w:i/>
          <w:sz w:val="20"/>
          <w:szCs w:val="20"/>
          <w:lang w:val="pt-BR"/>
        </w:rPr>
        <w:t xml:space="preserve"> </w:t>
      </w:r>
      <w:r w:rsidRPr="0072061E">
        <w:rPr>
          <w:rFonts w:ascii="GHEA Grapalat" w:hAnsi="GHEA Grapalat" w:cs="TimesArmenianPSMT"/>
          <w:i/>
          <w:sz w:val="20"/>
          <w:szCs w:val="20"/>
          <w:lang w:val="pt-BR"/>
        </w:rPr>
        <w:t>ՇՀԱՊՁԲ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655E3A">
        <w:rPr>
          <w:rFonts w:ascii="GHEA Grapalat" w:hAnsi="GHEA Grapalat" w:cs="TimesArmenianPSMT"/>
          <w:sz w:val="16"/>
          <w:szCs w:val="16"/>
          <w:lang w:val="pt-BR"/>
        </w:rPr>
        <w:t>11/1-14-1</w:t>
      </w:r>
      <w:r w:rsidR="00442E3C">
        <w:rPr>
          <w:rFonts w:ascii="GHEA Grapalat" w:hAnsi="GHEA Grapalat" w:cs="TimesArmenianPSMT"/>
          <w:sz w:val="16"/>
          <w:szCs w:val="16"/>
          <w:lang w:val="pt-BR"/>
        </w:rPr>
        <w:t>/1</w:t>
      </w:r>
      <w:r w:rsidR="00655E3A" w:rsidRP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</w:t>
      </w:r>
      <w:r w:rsid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</w:t>
      </w:r>
      <w:r w:rsidR="00655E3A" w:rsidRP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</w:t>
      </w:r>
      <w:r w:rsidR="00577910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      </w:t>
      </w:r>
      <w:r w:rsidR="00655E3A" w:rsidRP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9E53F0" w:rsidRDefault="009B552C" w:rsidP="009B552C">
      <w:pPr>
        <w:rPr>
          <w:vanish/>
        </w:rPr>
      </w:pPr>
    </w:p>
    <w:p w:rsidR="009B552C" w:rsidRDefault="00655E3A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  <w:r>
        <w:rPr>
          <w:rFonts w:ascii="GHEA Grapalat" w:hAnsi="GHEA Grapalat" w:cs="TimesArmenianPSMT"/>
          <w:i/>
          <w:sz w:val="20"/>
          <w:szCs w:val="16"/>
        </w:rPr>
        <w:tab/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Բենզինի</w:t>
      </w:r>
      <w:proofErr w:type="spellEnd"/>
      <w:r>
        <w:rPr>
          <w:rFonts w:ascii="GHEA Grapalat" w:hAnsi="GHEA Grapalat" w:cs="TimesArmenianPSMT"/>
          <w:i/>
          <w:sz w:val="20"/>
          <w:szCs w:val="16"/>
        </w:rPr>
        <w:t xml:space="preserve"> </w:t>
      </w:r>
      <w:proofErr w:type="spellStart"/>
      <w:r>
        <w:rPr>
          <w:rFonts w:ascii="GHEA Grapalat" w:hAnsi="GHEA Grapalat" w:cs="TimesArmenianPSMT"/>
          <w:i/>
          <w:sz w:val="20"/>
          <w:szCs w:val="16"/>
        </w:rPr>
        <w:t>ձեռքբերման</w:t>
      </w:r>
      <w:proofErr w:type="spellEnd"/>
    </w:p>
    <w:p w:rsidR="009B552C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  <w:lang w:val="en-AU"/>
        </w:rPr>
      </w:pPr>
    </w:p>
    <w:tbl>
      <w:tblPr>
        <w:tblW w:w="10109" w:type="dxa"/>
        <w:tblInd w:w="86" w:type="dxa"/>
        <w:tblLook w:val="0000" w:firstRow="0" w:lastRow="0" w:firstColumn="0" w:lastColumn="0" w:noHBand="0" w:noVBand="0"/>
      </w:tblPr>
      <w:tblGrid>
        <w:gridCol w:w="434"/>
        <w:gridCol w:w="1820"/>
        <w:gridCol w:w="1143"/>
        <w:gridCol w:w="6712"/>
      </w:tblGrid>
      <w:tr w:rsidR="00D94D3B" w:rsidRPr="00655E3A" w:rsidTr="007934E8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655E3A" w:rsidRDefault="00D94D3B" w:rsidP="00D94D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>/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655E3A" w:rsidRDefault="00D94D3B" w:rsidP="00D94D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Ապրանքի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655E3A" w:rsidRDefault="00D94D3B" w:rsidP="00D94D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Չափման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94D3B" w:rsidRPr="00655E3A" w:rsidRDefault="00D94D3B" w:rsidP="00D94D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Տեխնիկական</w:t>
            </w:r>
            <w:r w:rsidRPr="00655E3A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655E3A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բնութագիր</w:t>
            </w:r>
          </w:p>
        </w:tc>
      </w:tr>
      <w:tr w:rsidR="00655E3A" w:rsidRPr="00655E3A" w:rsidTr="007934E8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655E3A" w:rsidRDefault="00EF15AC" w:rsidP="00D94D3B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655E3A" w:rsidRDefault="00655E3A" w:rsidP="00655E3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55E3A">
              <w:rPr>
                <w:rFonts w:ascii="Sylfaen" w:hAnsi="Sylfaen"/>
                <w:sz w:val="16"/>
                <w:szCs w:val="16"/>
              </w:rPr>
              <w:t>Բենզին</w:t>
            </w:r>
            <w:proofErr w:type="spellEnd"/>
            <w:r w:rsidRPr="00655E3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55E3A">
              <w:rPr>
                <w:rFonts w:ascii="Sylfaen" w:hAnsi="Sylfaen"/>
                <w:sz w:val="16"/>
                <w:szCs w:val="16"/>
              </w:rPr>
              <w:t>պրեմիում</w:t>
            </w:r>
            <w:proofErr w:type="spellEnd"/>
          </w:p>
          <w:p w:rsidR="00655E3A" w:rsidRPr="00655E3A" w:rsidRDefault="00655E3A" w:rsidP="009F5D9C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655E3A" w:rsidRDefault="0015027B" w:rsidP="009F5D9C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proofErr w:type="spellStart"/>
            <w:r w:rsidRPr="00655E3A"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3A" w:rsidRPr="00224438" w:rsidRDefault="00655E3A" w:rsidP="00655E3A">
            <w:pPr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տեսքը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մաքուր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օկտանային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թիվը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որոշված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մեթոդով</w:t>
            </w:r>
            <w:proofErr w:type="spellEnd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95,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մեթոդով</w:t>
            </w:r>
            <w:proofErr w:type="spellEnd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85,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բենզինի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հագեցած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ճնշումը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` 45-100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կՊա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կապարի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/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դմ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3-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բենզոլի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ծավալային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1% -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` 15</w:t>
            </w:r>
            <w:r w:rsidRPr="00224438">
              <w:rPr>
                <w:rFonts w:asciiTheme="majorHAnsi" w:hAnsiTheme="majorHAnsi" w:cs="Courier New"/>
                <w:color w:val="000000"/>
                <w:sz w:val="16"/>
                <w:szCs w:val="16"/>
              </w:rPr>
              <w:t> 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0</w:t>
            </w:r>
            <w:r w:rsidRPr="00224438">
              <w:rPr>
                <w:rFonts w:asciiTheme="majorHAnsi" w:hAnsiTheme="majorHAnsi" w:cs="Courier New"/>
                <w:color w:val="000000"/>
                <w:sz w:val="16"/>
                <w:szCs w:val="16"/>
              </w:rPr>
              <w:t> 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C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720-775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կգ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/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3,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ծծմբի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/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կգ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>-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2,7%-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ծավալային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`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մեթանոլ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-3%,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էթանոլ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-5%,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իզոպրոպիլ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սպիրտ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իզոբուտիլ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սպիրտ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եռաբութիլ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սպիրտ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-7%,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եթերներ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(C5</w:t>
            </w:r>
            <w:r w:rsidRPr="00224438">
              <w:rPr>
                <w:rFonts w:asciiTheme="majorHAnsi" w:hAnsiTheme="majorHAnsi" w:cs="Courier New"/>
                <w:color w:val="000000"/>
                <w:sz w:val="16"/>
                <w:szCs w:val="16"/>
              </w:rPr>
              <w:t> 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)-15%,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օքսիդիչներ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2004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նոյեմբերի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11-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N 1592-</w:t>
            </w:r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r w:rsidRPr="00224438">
              <w:rPr>
                <w:rFonts w:ascii="Cambria" w:hAnsi="Cambria" w:cs="Cambria"/>
                <w:color w:val="000000"/>
                <w:sz w:val="16"/>
                <w:szCs w:val="16"/>
              </w:rPr>
              <w:t>«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այրման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224438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24438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224438">
              <w:rPr>
                <w:rFonts w:ascii="Cambria" w:hAnsi="Cambria" w:cs="Cambria"/>
                <w:color w:val="000000"/>
                <w:sz w:val="16"/>
                <w:szCs w:val="16"/>
              </w:rPr>
              <w:t>»</w:t>
            </w:r>
          </w:p>
          <w:p w:rsidR="00655E3A" w:rsidRPr="00655E3A" w:rsidRDefault="00655E3A" w:rsidP="00655E3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996F3A" w:rsidRPr="00655E3A" w:rsidTr="00340C9E">
        <w:trPr>
          <w:trHeight w:val="285"/>
        </w:trPr>
        <w:tc>
          <w:tcPr>
            <w:tcW w:w="10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F3A" w:rsidRPr="00655E3A" w:rsidRDefault="00996F3A" w:rsidP="00996F3A">
            <w:pPr>
              <w:spacing w:line="276" w:lineRule="auto"/>
              <w:ind w:left="-24" w:right="-24"/>
              <w:jc w:val="center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af-ZA"/>
              </w:rPr>
            </w:pPr>
            <w:r w:rsidRPr="00655E3A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  <w:lang w:val="af-ZA"/>
              </w:rPr>
              <w:t>Մատակարարումը` կտրոնային եղանակով</w:t>
            </w:r>
          </w:p>
        </w:tc>
      </w:tr>
    </w:tbl>
    <w:p w:rsidR="00D94D3B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D94D3B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D42D5E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-50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621"/>
      </w:tblGrid>
      <w:tr w:rsidR="001C501A" w:rsidRPr="00C07375" w:rsidTr="00C76492">
        <w:trPr>
          <w:trHeight w:val="4114"/>
        </w:trPr>
        <w:tc>
          <w:tcPr>
            <w:tcW w:w="4217" w:type="dxa"/>
          </w:tcPr>
          <w:p w:rsidR="001C501A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C501A" w:rsidRPr="00C03817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C501A" w:rsidRPr="00C03817" w:rsidRDefault="001C501A" w:rsidP="001C50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AF1F1C" w:rsidRPr="00B44F29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4F29">
              <w:rPr>
                <w:rFonts w:ascii="GHEA Grapalat" w:hAnsi="GHEA Grapalat" w:cs="Sylfaen"/>
                <w:sz w:val="20"/>
                <w:szCs w:val="20"/>
              </w:rPr>
              <w:t>------------------------------------</w:t>
            </w:r>
          </w:p>
          <w:p w:rsidR="00AF1F1C" w:rsidRPr="00B44F29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------------------------------------</w:t>
            </w:r>
          </w:p>
          <w:p w:rsidR="00AF1F1C" w:rsidRPr="00B44F29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-----------------------------------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  <w:p w:rsidR="00AF1F1C" w:rsidRPr="00B44F29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------------------------------------</w:t>
            </w:r>
          </w:p>
          <w:p w:rsidR="001C501A" w:rsidRPr="00AF1F1C" w:rsidRDefault="00AF1F1C" w:rsidP="00AF1F1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------------------------------------</w:t>
            </w:r>
            <w:r w:rsidR="001C501A"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</w:t>
            </w:r>
          </w:p>
          <w:p w:rsidR="001C501A" w:rsidRPr="00F63951" w:rsidRDefault="001C501A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F63951" w:rsidRDefault="00C76492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1E7B44" w:rsidRDefault="001C501A" w:rsidP="001C501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1C501A" w:rsidRPr="000078A5" w:rsidRDefault="001C501A" w:rsidP="001C501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621" w:type="dxa"/>
          </w:tcPr>
          <w:p w:rsidR="001C501A" w:rsidRPr="00C03817" w:rsidRDefault="001C501A" w:rsidP="001C501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C03817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C501A" w:rsidRPr="0082549C" w:rsidRDefault="001C501A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F1F1C" w:rsidRPr="00516C7D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AF1F1C" w:rsidRPr="00516C7D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AF1F1C" w:rsidRPr="00516C7D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AF1F1C" w:rsidRPr="00516C7D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16C7D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Default="00AF1F1C" w:rsidP="001C501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-------------------------------------        </w:t>
            </w:r>
            <w:r w:rsidR="001C501A"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 w:rsidR="001C501A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1C501A"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1C501A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C501A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C76492" w:rsidRDefault="00C76492" w:rsidP="001C501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C76492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</w:t>
            </w:r>
            <w:r w:rsidR="001C501A"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1C501A" w:rsidRPr="000078A5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C501A" w:rsidRPr="000078A5" w:rsidRDefault="001C501A" w:rsidP="001C501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07375" w:rsidRDefault="00C0737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07375" w:rsidRPr="00C07375" w:rsidRDefault="00C0737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C07375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C07375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C07375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224438" w:rsidRDefault="0022443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F1493C" w:rsidRDefault="00F1493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6646BA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9E5704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="00D42D5E">
        <w:rPr>
          <w:rFonts w:ascii="GHEA Grapalat" w:hAnsi="GHEA Grapalat" w:cs="TimesArmenianPSMT"/>
          <w:i/>
          <w:sz w:val="16"/>
          <w:szCs w:val="16"/>
        </w:rPr>
        <w:t>կ</w:t>
      </w:r>
      <w:r w:rsidRPr="001B4FF5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980AAE">
        <w:rPr>
          <w:rFonts w:ascii="GHEA Grapalat" w:hAnsi="GHEA Grapalat" w:cs="TimesArmenianPSMT"/>
          <w:i/>
          <w:sz w:val="20"/>
          <w:szCs w:val="20"/>
          <w:lang w:val="pt-BR"/>
        </w:rPr>
        <w:t>ՀՀ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7B6D6A">
        <w:rPr>
          <w:rFonts w:ascii="Sylfaen" w:hAnsi="Sylfaen" w:cs="TimesArmenianPSMT"/>
          <w:i/>
          <w:sz w:val="16"/>
          <w:szCs w:val="16"/>
          <w:lang w:val="pt-BR"/>
        </w:rPr>
        <w:t xml:space="preserve">ԿԱ ՃՊԿ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980AAE">
        <w:rPr>
          <w:rFonts w:ascii="GHEA Grapalat" w:hAnsi="GHEA Grapalat" w:cs="TimesArmenianPSMT"/>
          <w:i/>
          <w:sz w:val="20"/>
          <w:szCs w:val="20"/>
          <w:lang w:val="pt-BR"/>
        </w:rPr>
        <w:t>ՇՀԱՊՁԲ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-11/1-</w:t>
      </w:r>
      <w:r w:rsidR="00B81F28">
        <w:rPr>
          <w:rFonts w:ascii="GHEA Grapalat" w:hAnsi="GHEA Grapalat" w:cs="TimesArmenianPSMT"/>
          <w:i/>
          <w:sz w:val="16"/>
          <w:szCs w:val="16"/>
          <w:lang w:val="pt-BR"/>
        </w:rPr>
        <w:t>14-1</w:t>
      </w:r>
      <w:r w:rsidR="00442E3C">
        <w:rPr>
          <w:rFonts w:ascii="GHEA Grapalat" w:hAnsi="GHEA Grapalat" w:cs="TimesArmenianPSMT"/>
          <w:i/>
          <w:sz w:val="16"/>
          <w:szCs w:val="16"/>
          <w:lang w:val="pt-BR"/>
        </w:rPr>
        <w:t>/1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proofErr w:type="spellStart"/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2375E5" w:rsidRDefault="009B552C" w:rsidP="009B552C">
      <w:pPr>
        <w:ind w:right="117"/>
        <w:jc w:val="right"/>
        <w:rPr>
          <w:rFonts w:ascii="Times Armenian" w:hAnsi="Times Armenian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Pr="00FE416D" w:rsidRDefault="009B552C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98"/>
        <w:tblW w:w="10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66"/>
        <w:gridCol w:w="720"/>
        <w:gridCol w:w="720"/>
        <w:gridCol w:w="630"/>
        <w:gridCol w:w="774"/>
        <w:gridCol w:w="709"/>
        <w:gridCol w:w="857"/>
        <w:gridCol w:w="630"/>
        <w:gridCol w:w="923"/>
        <w:gridCol w:w="709"/>
        <w:gridCol w:w="992"/>
        <w:gridCol w:w="709"/>
        <w:gridCol w:w="807"/>
      </w:tblGrid>
      <w:tr w:rsidR="00CA2185" w:rsidRPr="00C16C79" w:rsidTr="00F11702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C16C79" w:rsidRDefault="009B552C" w:rsidP="00F62E67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F62E67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224" w:type="dxa"/>
            <w:gridSpan w:val="8"/>
            <w:shd w:val="clear" w:color="auto" w:fill="auto"/>
            <w:vAlign w:val="center"/>
          </w:tcPr>
          <w:p w:rsidR="009B552C" w:rsidRPr="00C16C79" w:rsidRDefault="009B552C" w:rsidP="006646B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6646BA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5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CA2185" w:rsidRPr="00C16C79" w:rsidTr="00F11702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266" w:type="dxa"/>
            <w:vMerge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5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CA2185" w:rsidRPr="00C16C79" w:rsidTr="00F11702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F62E6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85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92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F62E67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4E1000" w:rsidRPr="00C16C79" w:rsidTr="00F11702">
        <w:trPr>
          <w:trHeight w:val="1104"/>
        </w:trPr>
        <w:tc>
          <w:tcPr>
            <w:tcW w:w="534" w:type="dxa"/>
            <w:shd w:val="clear" w:color="auto" w:fill="FFFFFF"/>
            <w:vAlign w:val="center"/>
          </w:tcPr>
          <w:p w:rsidR="00B81F28" w:rsidRPr="00D42D5E" w:rsidRDefault="00AC4266" w:rsidP="00B81F28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6" w:type="dxa"/>
            <w:shd w:val="clear" w:color="auto" w:fill="FFFFFF"/>
            <w:vAlign w:val="center"/>
          </w:tcPr>
          <w:p w:rsidR="00B81F28" w:rsidRPr="00655E3A" w:rsidRDefault="00B81F28" w:rsidP="003F62D6">
            <w:pPr>
              <w:autoSpaceDE w:val="0"/>
              <w:autoSpaceDN w:val="0"/>
              <w:adjustRightInd w:val="0"/>
              <w:ind w:left="-700" w:firstLine="700"/>
              <w:jc w:val="right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55E3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3F62D6">
              <w:rPr>
                <w:rFonts w:ascii="Sylfaen" w:hAnsi="Sylfaen"/>
                <w:sz w:val="16"/>
                <w:szCs w:val="16"/>
              </w:rPr>
              <w:t>պ</w:t>
            </w:r>
            <w:r w:rsidRPr="00655E3A">
              <w:rPr>
                <w:rFonts w:ascii="Sylfaen" w:hAnsi="Sylfaen"/>
                <w:sz w:val="16"/>
                <w:szCs w:val="16"/>
              </w:rPr>
              <w:t>րեմիում</w:t>
            </w:r>
            <w:proofErr w:type="spellEnd"/>
          </w:p>
          <w:p w:rsidR="00B81F28" w:rsidRPr="00346F45" w:rsidRDefault="00B81F28" w:rsidP="00B81F2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B81F28" w:rsidRPr="00C16C79" w:rsidRDefault="00B81F28" w:rsidP="00B81F28">
            <w:pPr>
              <w:rPr>
                <w:rFonts w:ascii="Times Armenian" w:eastAsia="Calibri" w:hAnsi="Times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720" w:type="dxa"/>
            <w:shd w:val="clear" w:color="auto" w:fill="FFFFFF"/>
            <w:vAlign w:val="center"/>
          </w:tcPr>
          <w:p w:rsidR="00B81F28" w:rsidRPr="00C16C79" w:rsidRDefault="00B81F28" w:rsidP="00B81F28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B81F28" w:rsidRPr="00741F96" w:rsidRDefault="00CA2185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4" w:type="dxa"/>
            <w:shd w:val="clear" w:color="auto" w:fill="FFFFFF"/>
            <w:vAlign w:val="center"/>
          </w:tcPr>
          <w:p w:rsidR="00B81F28" w:rsidRPr="00741F96" w:rsidRDefault="00CA2185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81F28" w:rsidRPr="00741F96" w:rsidRDefault="00A61B69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B81F28" w:rsidRPr="00741F96" w:rsidRDefault="00B81F28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B81F28" w:rsidRPr="00741F96" w:rsidRDefault="00CC0C49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B81F28" w:rsidRPr="00741F96" w:rsidRDefault="00B81F28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B81F28" w:rsidRPr="00741F96" w:rsidRDefault="00CC0C49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2436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81F28" w:rsidRPr="00741F96" w:rsidRDefault="00B81F28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B81F28" w:rsidRPr="00741F96" w:rsidRDefault="00CC0C49" w:rsidP="00B81F2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807" w:type="dxa"/>
            <w:shd w:val="clear" w:color="auto" w:fill="FFFFFF"/>
          </w:tcPr>
          <w:p w:rsidR="00B81F28" w:rsidRPr="00CA2185" w:rsidRDefault="00B81F28" w:rsidP="004E1000">
            <w:pPr>
              <w:rPr>
                <w:sz w:val="16"/>
                <w:szCs w:val="16"/>
              </w:rPr>
            </w:pPr>
          </w:p>
        </w:tc>
      </w:tr>
      <w:tr w:rsidR="002B6433" w:rsidRPr="00C16C79" w:rsidTr="004E1000">
        <w:trPr>
          <w:trHeight w:val="788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B6433" w:rsidRPr="00C16C79" w:rsidRDefault="002B6433" w:rsidP="002B6433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C16C79">
              <w:rPr>
                <w:rFonts w:ascii="Sylfaen" w:hAnsi="Sylfaen"/>
                <w:sz w:val="16"/>
                <w:szCs w:val="16"/>
                <w:lang w:eastAsia="ru-RU"/>
              </w:rPr>
              <w:t>ԸՆԴԱՆԵՆԸ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B6433" w:rsidRPr="00C16C79" w:rsidRDefault="002B6433" w:rsidP="002B6433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B6433" w:rsidRPr="00C16C79" w:rsidRDefault="002B6433" w:rsidP="002B6433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B6433" w:rsidRPr="00C16C79" w:rsidRDefault="002B6433" w:rsidP="002B6433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2B6433" w:rsidRPr="00C16C79" w:rsidRDefault="002B6433" w:rsidP="002B6433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Pr="00CA2185" w:rsidRDefault="00845F2A" w:rsidP="002B64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A61B69">
              <w:rPr>
                <w:sz w:val="16"/>
                <w:szCs w:val="16"/>
              </w:rPr>
              <w:t>2400</w:t>
            </w:r>
          </w:p>
        </w:tc>
        <w:tc>
          <w:tcPr>
            <w:tcW w:w="857" w:type="dxa"/>
            <w:shd w:val="clear" w:color="auto" w:fill="auto"/>
          </w:tcPr>
          <w:p w:rsidR="002B6433" w:rsidRPr="00CA2185" w:rsidRDefault="002B6433" w:rsidP="002B6433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845F2A" w:rsidRDefault="00845F2A" w:rsidP="002B6433">
            <w:pPr>
              <w:rPr>
                <w:sz w:val="16"/>
                <w:szCs w:val="16"/>
              </w:rPr>
            </w:pPr>
          </w:p>
          <w:p w:rsidR="002B6433" w:rsidRPr="00CA2185" w:rsidRDefault="00CC0C49" w:rsidP="002B64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</w:t>
            </w:r>
          </w:p>
        </w:tc>
        <w:tc>
          <w:tcPr>
            <w:tcW w:w="923" w:type="dxa"/>
            <w:shd w:val="clear" w:color="auto" w:fill="auto"/>
          </w:tcPr>
          <w:p w:rsidR="002B6433" w:rsidRPr="00CA2185" w:rsidRDefault="002B6433" w:rsidP="002B643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845F2A" w:rsidRDefault="00845F2A" w:rsidP="002B6433">
            <w:pPr>
              <w:rPr>
                <w:sz w:val="16"/>
                <w:szCs w:val="16"/>
              </w:rPr>
            </w:pPr>
          </w:p>
          <w:p w:rsidR="002B6433" w:rsidRPr="002B6433" w:rsidRDefault="00845F2A" w:rsidP="002B64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CC0C49">
              <w:rPr>
                <w:sz w:val="16"/>
                <w:szCs w:val="16"/>
              </w:rPr>
              <w:t>2436</w:t>
            </w:r>
          </w:p>
        </w:tc>
        <w:tc>
          <w:tcPr>
            <w:tcW w:w="992" w:type="dxa"/>
            <w:shd w:val="clear" w:color="auto" w:fill="auto"/>
          </w:tcPr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Pr="002B6433" w:rsidRDefault="002B6433" w:rsidP="008D10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Pr="002B6433" w:rsidRDefault="00845F2A" w:rsidP="002B64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CC0C49">
              <w:rPr>
                <w:sz w:val="16"/>
                <w:szCs w:val="16"/>
              </w:rPr>
              <w:t>7236</w:t>
            </w:r>
          </w:p>
        </w:tc>
        <w:tc>
          <w:tcPr>
            <w:tcW w:w="807" w:type="dxa"/>
            <w:shd w:val="clear" w:color="auto" w:fill="auto"/>
          </w:tcPr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Default="002B6433" w:rsidP="002B6433">
            <w:pPr>
              <w:rPr>
                <w:sz w:val="16"/>
                <w:szCs w:val="16"/>
              </w:rPr>
            </w:pPr>
          </w:p>
          <w:p w:rsidR="002B6433" w:rsidRPr="00CA2185" w:rsidRDefault="002B6433" w:rsidP="008D1029">
            <w:pPr>
              <w:rPr>
                <w:sz w:val="16"/>
                <w:szCs w:val="16"/>
              </w:rPr>
            </w:pPr>
          </w:p>
        </w:tc>
      </w:tr>
    </w:tbl>
    <w:p w:rsidR="00D42D5E" w:rsidRDefault="00D42D5E" w:rsidP="00D42D5E">
      <w:pPr>
        <w:autoSpaceDE w:val="0"/>
        <w:autoSpaceDN w:val="0"/>
        <w:adjustRightInd w:val="0"/>
        <w:jc w:val="both"/>
        <w:rPr>
          <w:rFonts w:ascii="GHEA Grapalat" w:hAnsi="GHEA Grapalat"/>
          <w:lang w:val="pt-BR"/>
        </w:rPr>
      </w:pPr>
      <w:r w:rsidRPr="00D42D5E">
        <w:rPr>
          <w:rFonts w:ascii="GHEA Grapalat" w:hAnsi="GHEA Grapalat"/>
          <w:lang w:val="pt-BR"/>
        </w:rPr>
        <w:t xml:space="preserve">  </w:t>
      </w:r>
    </w:p>
    <w:p w:rsidR="003B70BA" w:rsidRPr="00D42D5E" w:rsidRDefault="00D42D5E" w:rsidP="00D42D5E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lang w:val="pt-BR"/>
        </w:rPr>
        <w:t xml:space="preserve">     </w:t>
      </w:r>
      <w:r w:rsidRPr="00D42D5E">
        <w:rPr>
          <w:rFonts w:ascii="GHEA Grapalat" w:hAnsi="GHEA Grapalat"/>
          <w:lang w:val="pt-BR"/>
        </w:rPr>
        <w:t xml:space="preserve"> </w:t>
      </w:r>
      <w:r w:rsidR="003B70BA" w:rsidRPr="00D42D5E">
        <w:rPr>
          <w:rFonts w:ascii="GHEA Grapalat" w:hAnsi="GHEA Grapalat"/>
          <w:lang w:val="pt-BR"/>
        </w:rPr>
        <w:t>*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Ապրանքի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մատակարարման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ժամկետը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սահմանվում</w:t>
      </w:r>
      <w:proofErr w:type="spellEnd"/>
      <w:r w:rsidR="003B70BA" w:rsidRPr="00D42D5E">
        <w:rPr>
          <w:rFonts w:ascii="GHEA Grapalat" w:hAnsi="GHEA Grapalat" w:cs="Sylfaen"/>
          <w:color w:val="000000"/>
          <w:sz w:val="20"/>
          <w:szCs w:val="20"/>
          <w:lang w:val="pt-BR"/>
        </w:rPr>
        <w:t xml:space="preserve"> </w:t>
      </w:r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D42D5E">
        <w:rPr>
          <w:rFonts w:ascii="GHEA Grapalat" w:hAnsi="GHEA Grapalat" w:cs="Sylfaen"/>
          <w:color w:val="000000"/>
          <w:sz w:val="20"/>
          <w:szCs w:val="20"/>
          <w:lang w:val="pt-BR"/>
        </w:rPr>
        <w:t xml:space="preserve"> </w:t>
      </w:r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առնվազն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երեսուն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օր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որի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հաշվարկը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կատարվում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պայմանագիր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կնքելու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օրվանից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բացառությամբ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այն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դեպքերի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երբ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հետ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պայմանագիր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կնքող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անձը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համաձայնում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պայմանագիրը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կատարել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ավելի</w:t>
      </w:r>
      <w:proofErr w:type="spellEnd"/>
      <w:r w:rsidR="003B70BA"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կարճ</w:t>
      </w:r>
      <w:proofErr w:type="spellEnd"/>
      <w:r w:rsidRPr="00D42D5E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proofErr w:type="spellStart"/>
      <w:r w:rsidR="003B70BA" w:rsidRPr="00D42D5E">
        <w:rPr>
          <w:rFonts w:ascii="GHEA Grapalat" w:hAnsi="GHEA Grapalat" w:cs="Sylfaen"/>
          <w:color w:val="000000"/>
          <w:sz w:val="20"/>
          <w:szCs w:val="20"/>
        </w:rPr>
        <w:t>ժամկետում</w:t>
      </w:r>
      <w:proofErr w:type="spellEnd"/>
      <w:r w:rsidR="003B70BA" w:rsidRPr="00D42D5E">
        <w:rPr>
          <w:rFonts w:ascii="GHEA Grapalat" w:hAnsi="GHEA Grapalat" w:cs="Sylfaen"/>
          <w:color w:val="000000"/>
          <w:sz w:val="20"/>
          <w:szCs w:val="20"/>
          <w:lang w:val="pt-BR"/>
        </w:rPr>
        <w:t>:</w:t>
      </w:r>
    </w:p>
    <w:p w:rsidR="009B552C" w:rsidRPr="00D42D5E" w:rsidRDefault="009B552C" w:rsidP="00D42D5E">
      <w:pPr>
        <w:autoSpaceDE w:val="0"/>
        <w:autoSpaceDN w:val="0"/>
        <w:adjustRightInd w:val="0"/>
        <w:jc w:val="both"/>
        <w:rPr>
          <w:rFonts w:ascii="GHEA Grapalat" w:hAnsi="GHEA Grapalat"/>
          <w:lang w:val="pt-BR"/>
        </w:rPr>
      </w:pPr>
    </w:p>
    <w:p w:rsidR="009B552C" w:rsidRPr="00D42D5E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C07375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124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1C501A" w:rsidRPr="00C07375" w:rsidTr="001C501A">
        <w:trPr>
          <w:trHeight w:val="4114"/>
        </w:trPr>
        <w:tc>
          <w:tcPr>
            <w:tcW w:w="4217" w:type="dxa"/>
          </w:tcPr>
          <w:p w:rsidR="001C501A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C501A" w:rsidRPr="00C03817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C501A" w:rsidRPr="00C03817" w:rsidRDefault="001C501A" w:rsidP="001C50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C03817" w:rsidRDefault="00570EF0" w:rsidP="00570EF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  <w:r w:rsidR="001C501A"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1C501A" w:rsidRPr="00D42D5E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D42D5E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1E7B44" w:rsidRDefault="001C501A" w:rsidP="001C501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1C501A" w:rsidRPr="000078A5" w:rsidRDefault="001C501A" w:rsidP="001C501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1C501A" w:rsidRPr="00C03817" w:rsidRDefault="001C501A" w:rsidP="001C501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C03817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C501A" w:rsidRPr="0082549C" w:rsidRDefault="001C501A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570EF0" w:rsidRPr="0072061E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1C501A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2061E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9B552C" w:rsidRDefault="001C501A" w:rsidP="001C501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C501A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C501A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1C501A" w:rsidRPr="0056596D" w:rsidRDefault="00C76492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_______________</w:t>
            </w:r>
            <w:r w:rsidR="001C501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C76492">
              <w:rPr>
                <w:rFonts w:ascii="Sylfaen" w:hAnsi="Sylfaen" w:cs="TimesArmenianPSMT"/>
                <w:b/>
                <w:sz w:val="20"/>
                <w:szCs w:val="20"/>
                <w:lang w:val="pt-BR" w:eastAsia="ru-RU"/>
              </w:rPr>
              <w:t xml:space="preserve"> 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1C501A" w:rsidRPr="00E808D3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1C501A" w:rsidRPr="000078A5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C501A" w:rsidRPr="000078A5" w:rsidRDefault="001C501A" w:rsidP="001C501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C07375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D42D5E" w:rsidRPr="00C07375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1C501A" w:rsidRPr="00C07375" w:rsidRDefault="001C501A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  <w:sectPr w:rsidR="001C501A" w:rsidRPr="00C07375" w:rsidSect="00975300">
          <w:pgSz w:w="11906" w:h="16838" w:code="9"/>
          <w:pgMar w:top="426" w:right="707" w:bottom="539" w:left="1134" w:header="567" w:footer="567" w:gutter="0"/>
          <w:cols w:space="720"/>
          <w:docGrid w:linePitch="326"/>
        </w:sectPr>
      </w:pPr>
    </w:p>
    <w:p w:rsidR="00C76492" w:rsidRDefault="00C7649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9E5704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D37369" w:rsidRDefault="009B552C" w:rsidP="0019777D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346F45" w:rsidRPr="00D37369">
        <w:rPr>
          <w:rFonts w:ascii="GHEA Grapalat" w:hAnsi="GHEA Grapalat" w:cs="TimesArmenianPSMT"/>
          <w:i/>
          <w:sz w:val="20"/>
          <w:szCs w:val="20"/>
          <w:lang w:val="pt-BR"/>
        </w:rPr>
        <w:t>ՀՀ</w:t>
      </w:r>
      <w:r w:rsidR="00346F45" w:rsidRPr="00346F4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4A4448">
        <w:rPr>
          <w:rFonts w:ascii="Sylfaen" w:hAnsi="Sylfaen" w:cs="TimesArmenianPSMT"/>
          <w:i/>
          <w:sz w:val="16"/>
          <w:szCs w:val="16"/>
          <w:lang w:val="pt-BR"/>
        </w:rPr>
        <w:t>ԿԱ ՃՊԿ</w:t>
      </w:r>
      <w:r w:rsidR="00346F45" w:rsidRP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D37369" w:rsidRPr="00980AAE">
        <w:rPr>
          <w:rFonts w:ascii="GHEA Grapalat" w:hAnsi="GHEA Grapalat" w:cs="TimesArmenianPSMT"/>
          <w:i/>
          <w:sz w:val="20"/>
          <w:szCs w:val="20"/>
          <w:lang w:val="pt-BR"/>
        </w:rPr>
        <w:t>ՇՀԱՊՁԲ</w:t>
      </w:r>
      <w:r w:rsidR="00D37369">
        <w:rPr>
          <w:rFonts w:ascii="GHEA Grapalat" w:hAnsi="GHEA Grapalat" w:cs="TimesArmenianPSMT"/>
          <w:i/>
          <w:sz w:val="20"/>
          <w:szCs w:val="20"/>
          <w:lang w:val="pt-BR"/>
        </w:rPr>
        <w:t>-</w:t>
      </w:r>
      <w:r w:rsidR="00346F45" w:rsidRPr="00346F45">
        <w:rPr>
          <w:rFonts w:ascii="GHEA Grapalat" w:hAnsi="GHEA Grapalat" w:cs="TimesArmenianPSMT"/>
          <w:i/>
          <w:sz w:val="16"/>
          <w:szCs w:val="16"/>
          <w:lang w:val="pt-BR"/>
        </w:rPr>
        <w:t>11/1-</w:t>
      </w:r>
      <w:r w:rsidR="0015027B">
        <w:rPr>
          <w:rFonts w:ascii="GHEA Grapalat" w:hAnsi="GHEA Grapalat" w:cs="TimesArmenianPSMT"/>
          <w:i/>
          <w:sz w:val="16"/>
          <w:szCs w:val="16"/>
          <w:lang w:val="pt-BR"/>
        </w:rPr>
        <w:t>14-1</w:t>
      </w:r>
      <w:r w:rsidR="00442E3C">
        <w:rPr>
          <w:rFonts w:ascii="GHEA Grapalat" w:hAnsi="GHEA Grapalat" w:cs="TimesArmenianPSMT"/>
          <w:i/>
          <w:sz w:val="16"/>
          <w:szCs w:val="16"/>
          <w:lang w:val="pt-BR"/>
        </w:rPr>
        <w:t>/1</w:t>
      </w:r>
      <w:r w:rsidR="00577910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</w:p>
    <w:p w:rsidR="00D37369" w:rsidRPr="0072061E" w:rsidRDefault="00D37369" w:rsidP="0019777D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2014թ.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>
        <w:rPr>
          <w:rFonts w:ascii="GHEA Grapalat" w:hAnsi="GHEA Grapalat" w:cs="TimesArmenianPSMT"/>
          <w:i/>
          <w:sz w:val="16"/>
          <w:szCs w:val="16"/>
        </w:rPr>
        <w:t>Կ</w:t>
      </w:r>
      <w:r w:rsidRPr="001B4FF5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</w:p>
    <w:p w:rsidR="009B552C" w:rsidRPr="001B4FF5" w:rsidRDefault="00577910" w:rsidP="0019777D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CF3DA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224438" w:rsidRDefault="00C76492" w:rsidP="00C76492">
      <w:pPr>
        <w:tabs>
          <w:tab w:val="left" w:pos="14046"/>
          <w:tab w:val="right" w:pos="15873"/>
        </w:tabs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ab/>
      </w:r>
    </w:p>
    <w:p w:rsidR="009B552C" w:rsidRPr="002955D8" w:rsidRDefault="00224438" w:rsidP="00C76492">
      <w:pPr>
        <w:tabs>
          <w:tab w:val="left" w:pos="14046"/>
          <w:tab w:val="right" w:pos="15873"/>
        </w:tabs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  <w:r w:rsidR="00C76492"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 w:rsidR="00C76492">
        <w:rPr>
          <w:rFonts w:ascii="GHEA Grapalat" w:hAnsi="GHEA Grapalat"/>
          <w:sz w:val="20"/>
          <w:szCs w:val="20"/>
          <w:lang w:val="pt-BR"/>
        </w:rPr>
        <w:t xml:space="preserve"> </w:t>
      </w:r>
      <w:r w:rsidR="00C76492" w:rsidRPr="002955D8">
        <w:rPr>
          <w:rFonts w:ascii="GHEA Grapalat" w:hAnsi="GHEA Grapalat"/>
          <w:sz w:val="20"/>
          <w:szCs w:val="20"/>
          <w:lang w:val="pt-BR"/>
        </w:rPr>
        <w:t>դրամ</w:t>
      </w:r>
      <w:r>
        <w:rPr>
          <w:rFonts w:ascii="GHEA Grapalat" w:hAnsi="GHEA Grapalat"/>
          <w:sz w:val="20"/>
          <w:szCs w:val="20"/>
          <w:lang w:val="pt-BR"/>
        </w:rPr>
        <w:t>%</w:t>
      </w:r>
      <w:r w:rsidR="00C76492">
        <w:rPr>
          <w:rFonts w:ascii="GHEA Grapalat" w:hAnsi="GHEA Grapalat"/>
          <w:sz w:val="20"/>
          <w:szCs w:val="20"/>
          <w:lang w:val="pt-BR"/>
        </w:rPr>
        <w:tab/>
        <w:t xml:space="preserve">        </w:t>
      </w:r>
      <w:r w:rsidR="009B552C">
        <w:rPr>
          <w:rFonts w:ascii="GHEA Grapalat" w:hAnsi="GHEA Grapalat"/>
          <w:sz w:val="20"/>
          <w:szCs w:val="20"/>
          <w:lang w:val="pt-BR"/>
        </w:rPr>
        <w:t xml:space="preserve">  </w:t>
      </w:r>
    </w:p>
    <w:tbl>
      <w:tblPr>
        <w:tblpPr w:leftFromText="180" w:rightFromText="180" w:vertAnchor="text" w:horzAnchor="margin" w:tblpY="133"/>
        <w:tblW w:w="11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03"/>
        <w:gridCol w:w="628"/>
        <w:gridCol w:w="444"/>
        <w:gridCol w:w="628"/>
        <w:gridCol w:w="690"/>
        <w:gridCol w:w="690"/>
        <w:gridCol w:w="690"/>
        <w:gridCol w:w="696"/>
        <w:gridCol w:w="670"/>
        <w:gridCol w:w="702"/>
        <w:gridCol w:w="690"/>
        <w:gridCol w:w="690"/>
        <w:gridCol w:w="690"/>
        <w:gridCol w:w="728"/>
        <w:gridCol w:w="652"/>
      </w:tblGrid>
      <w:tr w:rsidR="0019777D" w:rsidRPr="00C22BEF" w:rsidTr="00CF3DA2">
        <w:trPr>
          <w:cantSplit/>
          <w:trHeight w:val="435"/>
        </w:trPr>
        <w:tc>
          <w:tcPr>
            <w:tcW w:w="817" w:type="dxa"/>
            <w:vMerge w:val="restart"/>
            <w:vAlign w:val="center"/>
          </w:tcPr>
          <w:p w:rsidR="0019777D" w:rsidRPr="00C16C79" w:rsidRDefault="0019777D" w:rsidP="0019777D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19777D" w:rsidRPr="00C16C79" w:rsidRDefault="0019777D" w:rsidP="0019777D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vMerge w:val="restart"/>
            <w:vAlign w:val="center"/>
          </w:tcPr>
          <w:p w:rsidR="0019777D" w:rsidRPr="00C16C79" w:rsidRDefault="0019777D" w:rsidP="0019777D">
            <w:pPr>
              <w:jc w:val="center"/>
              <w:rPr>
                <w:rFonts w:ascii="Calibri" w:hAnsi="Calibri"/>
                <w:sz w:val="18"/>
                <w:szCs w:val="18"/>
                <w:lang w:val="pt-BR"/>
              </w:rPr>
            </w:pPr>
          </w:p>
          <w:p w:rsidR="0019777D" w:rsidRPr="00C16C79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628" w:type="dxa"/>
            <w:vMerge w:val="restart"/>
          </w:tcPr>
          <w:p w:rsidR="0019777D" w:rsidRDefault="0019777D" w:rsidP="0019777D">
            <w:pPr>
              <w:jc w:val="center"/>
              <w:rPr>
                <w:rFonts w:ascii="Sylfaen" w:hAnsi="Sylfaen" w:cs="Times Armenian"/>
                <w:sz w:val="18"/>
                <w:szCs w:val="18"/>
                <w:lang w:eastAsia="ru-RU"/>
              </w:rPr>
            </w:pPr>
          </w:p>
          <w:p w:rsidR="0019777D" w:rsidRDefault="0019777D" w:rsidP="0019777D">
            <w:pPr>
              <w:jc w:val="center"/>
              <w:rPr>
                <w:rFonts w:ascii="Sylfaen" w:hAnsi="Sylfaen" w:cs="Times Armenian"/>
                <w:sz w:val="18"/>
                <w:szCs w:val="18"/>
                <w:lang w:eastAsia="ru-RU"/>
              </w:rPr>
            </w:pPr>
          </w:p>
          <w:p w:rsidR="0019777D" w:rsidRPr="00C16C79" w:rsidRDefault="0019777D" w:rsidP="0019777D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proofErr w:type="spellStart"/>
            <w:r w:rsidRPr="00C22BEF">
              <w:rPr>
                <w:rFonts w:ascii="Sylfaen" w:hAnsi="Sylfaen" w:cs="Times Armenian"/>
                <w:sz w:val="18"/>
                <w:szCs w:val="18"/>
                <w:lang w:eastAsia="ru-RU"/>
              </w:rPr>
              <w:t>Տնտեսագիտական</w:t>
            </w:r>
            <w:proofErr w:type="spellEnd"/>
            <w:r w:rsidRPr="00C16C79"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 xml:space="preserve"> </w:t>
            </w:r>
            <w:proofErr w:type="spellStart"/>
            <w:r w:rsidRPr="00C22BEF">
              <w:rPr>
                <w:rFonts w:ascii="Sylfaen" w:hAnsi="Sylfaen" w:cs="Times Armenian"/>
                <w:sz w:val="18"/>
                <w:szCs w:val="18"/>
                <w:lang w:eastAsia="ru-RU"/>
              </w:rPr>
              <w:t>դասակարգում</w:t>
            </w:r>
            <w:proofErr w:type="spellEnd"/>
          </w:p>
        </w:tc>
        <w:tc>
          <w:tcPr>
            <w:tcW w:w="8008" w:type="dxa"/>
            <w:gridSpan w:val="12"/>
            <w:vAlign w:val="center"/>
          </w:tcPr>
          <w:p w:rsidR="0019777D" w:rsidRPr="009B552C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üÇÝ³Ýë³íáñáõÙÁ Ð³Û³ëï³ÝÇ Ð³Ýñ³å»ïáõÃÛ³Ý 201</w:t>
            </w:r>
            <w:r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4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Ãí³Ï³ÝÇ </w:t>
            </w:r>
            <w:r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>պետական բյուջեից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, 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ÁÝ¹ áñáõÙ</w:t>
            </w:r>
            <w:r w:rsidRPr="00C22BEF">
              <w:rPr>
                <w:rFonts w:ascii="Sylfaen" w:hAnsi="Sylfaen" w:cs="Sylfaen"/>
                <w:sz w:val="18"/>
                <w:szCs w:val="18"/>
                <w:lang w:eastAsia="ru-RU"/>
              </w:rPr>
              <w:t>՝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652" w:type="dxa"/>
            <w:vMerge w:val="restart"/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ÀÝ¹³Ù»ÝÁ</w:t>
            </w:r>
          </w:p>
        </w:tc>
      </w:tr>
      <w:tr w:rsidR="0019777D" w:rsidRPr="00C22BEF" w:rsidTr="00CF3DA2">
        <w:trPr>
          <w:cantSplit/>
          <w:trHeight w:val="140"/>
        </w:trPr>
        <w:tc>
          <w:tcPr>
            <w:tcW w:w="817" w:type="dxa"/>
            <w:vMerge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Merge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gridSpan w:val="3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 »é³ÙëÛ³Ï</w:t>
            </w:r>
          </w:p>
        </w:tc>
        <w:tc>
          <w:tcPr>
            <w:tcW w:w="2076" w:type="dxa"/>
            <w:gridSpan w:val="3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 »é³ÙëÛ³Ï</w:t>
            </w:r>
          </w:p>
        </w:tc>
        <w:tc>
          <w:tcPr>
            <w:tcW w:w="2062" w:type="dxa"/>
            <w:gridSpan w:val="3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III »é³ÙëÛ³Ï</w:t>
            </w:r>
          </w:p>
        </w:tc>
        <w:tc>
          <w:tcPr>
            <w:tcW w:w="2108" w:type="dxa"/>
            <w:gridSpan w:val="3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IV »é³ÙëÛ³Ï</w:t>
            </w:r>
          </w:p>
        </w:tc>
        <w:tc>
          <w:tcPr>
            <w:tcW w:w="652" w:type="dxa"/>
            <w:vMerge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19777D" w:rsidRPr="00C22BEF" w:rsidTr="00CF3DA2">
        <w:trPr>
          <w:cantSplit/>
          <w:trHeight w:val="126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bottom w:val="single" w:sz="4" w:space="0" w:color="000000"/>
            </w:tcBorders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444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ÑáõÝí³ñ</w:t>
            </w:r>
          </w:p>
        </w:tc>
        <w:tc>
          <w:tcPr>
            <w:tcW w:w="628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÷»ïñí³ñ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Ù³ñï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³åñÇÉ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Ù³ÛÇë</w:t>
            </w:r>
          </w:p>
        </w:tc>
        <w:tc>
          <w:tcPr>
            <w:tcW w:w="696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ÑáõÝÇë</w:t>
            </w:r>
            <w:proofErr w:type="spellEnd"/>
          </w:p>
        </w:tc>
        <w:tc>
          <w:tcPr>
            <w:tcW w:w="67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ÑáõÉÇë</w:t>
            </w:r>
            <w:proofErr w:type="spellEnd"/>
          </w:p>
        </w:tc>
        <w:tc>
          <w:tcPr>
            <w:tcW w:w="702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û·áëïáë</w:t>
            </w:r>
            <w:proofErr w:type="spellEnd"/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ë»åï»Ùµ»ñ</w:t>
            </w:r>
            <w:proofErr w:type="spellEnd"/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ÑáÏï»Ùµ»ñ</w:t>
            </w:r>
            <w:proofErr w:type="spellEnd"/>
          </w:p>
        </w:tc>
        <w:tc>
          <w:tcPr>
            <w:tcW w:w="690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ÝáÛ»Ùµ»ñ</w:t>
            </w:r>
            <w:proofErr w:type="spellEnd"/>
          </w:p>
        </w:tc>
        <w:tc>
          <w:tcPr>
            <w:tcW w:w="728" w:type="dxa"/>
            <w:tcBorders>
              <w:bottom w:val="single" w:sz="4" w:space="0" w:color="000000"/>
            </w:tcBorders>
            <w:textDirection w:val="btLr"/>
            <w:vAlign w:val="center"/>
          </w:tcPr>
          <w:p w:rsidR="0019777D" w:rsidRPr="00C22BEF" w:rsidRDefault="0019777D" w:rsidP="0019777D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¹»Ïï»Ùµ»ñ</w:t>
            </w:r>
          </w:p>
        </w:tc>
        <w:tc>
          <w:tcPr>
            <w:tcW w:w="652" w:type="dxa"/>
            <w:vMerge/>
            <w:tcBorders>
              <w:bottom w:val="single" w:sz="4" w:space="0" w:color="000000"/>
            </w:tcBorders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19777D" w:rsidRPr="00C22BEF" w:rsidTr="00CF3DA2">
        <w:trPr>
          <w:trHeight w:val="351"/>
        </w:trPr>
        <w:tc>
          <w:tcPr>
            <w:tcW w:w="817" w:type="dxa"/>
            <w:shd w:val="clear" w:color="auto" w:fill="FFFFFF"/>
            <w:vAlign w:val="bottom"/>
          </w:tcPr>
          <w:p w:rsidR="0019777D" w:rsidRPr="005D2ED2" w:rsidRDefault="00697073" w:rsidP="0019777D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3" w:type="dxa"/>
            <w:shd w:val="clear" w:color="auto" w:fill="FFFFFF"/>
            <w:vAlign w:val="center"/>
          </w:tcPr>
          <w:p w:rsidR="0019777D" w:rsidRPr="00655E3A" w:rsidRDefault="0019777D" w:rsidP="0019777D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55E3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42D5E">
              <w:rPr>
                <w:rFonts w:ascii="GHEA Grapalat" w:hAnsi="GHEA Grapalat"/>
                <w:sz w:val="16"/>
                <w:szCs w:val="16"/>
              </w:rPr>
              <w:t>պրեմիում</w:t>
            </w:r>
            <w:proofErr w:type="spellEnd"/>
          </w:p>
          <w:p w:rsidR="0019777D" w:rsidRPr="00346F45" w:rsidRDefault="0019777D" w:rsidP="0019777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19777D" w:rsidRDefault="0019777D" w:rsidP="0019777D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4264</w:t>
            </w:r>
          </w:p>
        </w:tc>
        <w:tc>
          <w:tcPr>
            <w:tcW w:w="444" w:type="dxa"/>
            <w:shd w:val="clear" w:color="auto" w:fill="FFFFFF"/>
            <w:vAlign w:val="center"/>
          </w:tcPr>
          <w:p w:rsidR="0019777D" w:rsidRPr="00BB3767" w:rsidRDefault="0019777D" w:rsidP="001977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FFFFFF"/>
            <w:vAlign w:val="center"/>
          </w:tcPr>
          <w:p w:rsidR="0019777D" w:rsidRPr="00BB3767" w:rsidRDefault="0019777D" w:rsidP="0019777D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BB3767" w:rsidRDefault="0019777D" w:rsidP="0019777D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BB3767" w:rsidRDefault="00CF27E1" w:rsidP="0019777D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BB3767" w:rsidRDefault="00B53856" w:rsidP="006970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19777D" w:rsidRPr="00BB3767" w:rsidRDefault="00B53856" w:rsidP="00197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0" w:type="dxa"/>
            <w:shd w:val="clear" w:color="auto" w:fill="FFFFFF"/>
            <w:vAlign w:val="center"/>
          </w:tcPr>
          <w:p w:rsidR="0019777D" w:rsidRPr="00BB3767" w:rsidRDefault="00B53856" w:rsidP="0019777D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19777D" w:rsidRPr="004107B9" w:rsidRDefault="00B53856" w:rsidP="001977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BB3767" w:rsidRDefault="00B53856" w:rsidP="00197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BB3767" w:rsidRDefault="00B53856" w:rsidP="00197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19777D" w:rsidRPr="00697073" w:rsidRDefault="00B53856" w:rsidP="00197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28" w:type="dxa"/>
            <w:shd w:val="clear" w:color="auto" w:fill="FFFFFF"/>
            <w:vAlign w:val="center"/>
          </w:tcPr>
          <w:p w:rsidR="0019777D" w:rsidRPr="00697073" w:rsidRDefault="00B53856" w:rsidP="001977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52" w:type="dxa"/>
            <w:shd w:val="clear" w:color="auto" w:fill="FFFFFF"/>
            <w:vAlign w:val="center"/>
          </w:tcPr>
          <w:p w:rsidR="0019777D" w:rsidRPr="004107B9" w:rsidRDefault="00B53856" w:rsidP="0019777D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19777D" w:rsidRPr="00C22BEF" w:rsidTr="00CF3DA2">
        <w:trPr>
          <w:trHeight w:val="240"/>
        </w:trPr>
        <w:tc>
          <w:tcPr>
            <w:tcW w:w="2448" w:type="dxa"/>
            <w:gridSpan w:val="3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Sylfaen" w:hAnsi="Sylfaen"/>
                <w:sz w:val="18"/>
                <w:szCs w:val="18"/>
                <w:lang w:eastAsia="ru-RU"/>
              </w:rPr>
              <w:t>ԸՆԴԱ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Մ</w:t>
            </w:r>
            <w:r w:rsidRPr="00C22BEF">
              <w:rPr>
                <w:rFonts w:ascii="Sylfaen" w:hAnsi="Sylfaen"/>
                <w:sz w:val="18"/>
                <w:szCs w:val="18"/>
                <w:lang w:eastAsia="ru-RU"/>
              </w:rPr>
              <w:t>ԵՆԸ</w:t>
            </w:r>
          </w:p>
        </w:tc>
        <w:tc>
          <w:tcPr>
            <w:tcW w:w="444" w:type="dxa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8" w:type="dxa"/>
            <w:vAlign w:val="center"/>
          </w:tcPr>
          <w:p w:rsidR="0019777D" w:rsidRPr="001C501A" w:rsidRDefault="00697073" w:rsidP="0019777D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0" w:type="dxa"/>
            <w:vAlign w:val="center"/>
          </w:tcPr>
          <w:p w:rsidR="0019777D" w:rsidRPr="001C501A" w:rsidRDefault="00697073" w:rsidP="0019777D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0" w:type="dxa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vAlign w:val="center"/>
          </w:tcPr>
          <w:p w:rsidR="0019777D" w:rsidRPr="00C22BEF" w:rsidRDefault="0019777D" w:rsidP="0019777D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70" w:type="dxa"/>
            <w:vAlign w:val="center"/>
          </w:tcPr>
          <w:p w:rsidR="0019777D" w:rsidRPr="002E74F8" w:rsidRDefault="0019777D" w:rsidP="0019777D">
            <w:pPr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 w:rsidR="0019777D" w:rsidRPr="002E74F8" w:rsidRDefault="0019777D" w:rsidP="0019777D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</w:tr>
    </w:tbl>
    <w:p w:rsidR="009B552C" w:rsidRPr="00C22BEF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:rsidR="009B552C" w:rsidRPr="00356FE0" w:rsidRDefault="009B552C" w:rsidP="009B552C">
      <w:pPr>
        <w:jc w:val="both"/>
        <w:rPr>
          <w:rFonts w:ascii="GHEA Grapalat" w:hAnsi="GHEA Grapalat"/>
          <w:lang w:val="pt-BR"/>
        </w:rPr>
      </w:pPr>
    </w:p>
    <w:p w:rsidR="001C501A" w:rsidRPr="001C501A" w:rsidRDefault="001C501A" w:rsidP="00D42D5E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p w:rsidR="001C501A" w:rsidRPr="001C501A" w:rsidRDefault="001C501A" w:rsidP="001C501A">
      <w:pPr>
        <w:rPr>
          <w:lang w:val="pt-BR"/>
        </w:rPr>
      </w:pPr>
    </w:p>
    <w:tbl>
      <w:tblPr>
        <w:tblpPr w:leftFromText="180" w:rightFromText="180" w:vertAnchor="text" w:horzAnchor="margin" w:tblpXSpec="center" w:tblpY="834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C76492" w:rsidRPr="00C76492" w:rsidTr="003007D2">
        <w:trPr>
          <w:trHeight w:val="4114"/>
        </w:trPr>
        <w:tc>
          <w:tcPr>
            <w:tcW w:w="4217" w:type="dxa"/>
          </w:tcPr>
          <w:p w:rsidR="00C76492" w:rsidRDefault="00C76492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9777D" w:rsidRDefault="0019777D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9777D" w:rsidRDefault="0019777D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9777D" w:rsidRDefault="0019777D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4772D8" w:rsidRDefault="004772D8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4772D8" w:rsidRDefault="004772D8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C76492" w:rsidRPr="00C03817" w:rsidRDefault="00C76492" w:rsidP="003007D2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C76492" w:rsidRPr="00C03817" w:rsidRDefault="00C76492" w:rsidP="003007D2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C03817" w:rsidRDefault="004772D8" w:rsidP="004772D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</w:t>
            </w:r>
            <w:r w:rsidR="00C76492"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</w:p>
          <w:p w:rsidR="004772D8" w:rsidRPr="0072061E" w:rsidRDefault="004772D8" w:rsidP="003007D2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</w:p>
          <w:p w:rsidR="00C76492" w:rsidRPr="000078A5" w:rsidRDefault="00C76492" w:rsidP="003007D2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C76492" w:rsidRPr="00E808D3" w:rsidRDefault="00C76492" w:rsidP="003007D2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C76492" w:rsidRPr="00C03817" w:rsidRDefault="00C76492" w:rsidP="00C7649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777D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</w:t>
            </w:r>
          </w:p>
          <w:p w:rsidR="0019777D" w:rsidRDefault="0019777D" w:rsidP="00C7649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9777D" w:rsidRDefault="0019777D" w:rsidP="00C7649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4772D8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C76492" w:rsidRPr="00C03817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C76492" w:rsidRPr="0082549C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4772D8" w:rsidRPr="004772D8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9B552C" w:rsidRDefault="004772D8" w:rsidP="004772D8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772D8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</w:t>
            </w:r>
          </w:p>
          <w:p w:rsidR="00C76492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C76492" w:rsidRPr="004772D8" w:rsidRDefault="00C76492" w:rsidP="004772D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:rsidR="00C76492" w:rsidRPr="00E808D3" w:rsidRDefault="00C76492" w:rsidP="00C7649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C76492" w:rsidRPr="00E808D3" w:rsidRDefault="004772D8" w:rsidP="00C7649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</w:t>
            </w:r>
            <w:r w:rsidR="00C7649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="00C76492"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C76492" w:rsidRPr="000078A5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C76492" w:rsidRPr="000078A5" w:rsidRDefault="00C76492" w:rsidP="00C7649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19777D" w:rsidRDefault="00C07375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  <w:r>
        <w:rPr>
          <w:rFonts w:ascii="GHEA Grapalat" w:hAnsi="GHEA Grapalat" w:cs="Sylfaen"/>
          <w:i/>
          <w:sz w:val="18"/>
          <w:szCs w:val="18"/>
          <w:lang w:val="es-ES"/>
        </w:rPr>
        <w:t xml:space="preserve">   </w:t>
      </w:r>
      <w:r w:rsidR="00C76492">
        <w:rPr>
          <w:rFonts w:ascii="GHEA Grapalat" w:hAnsi="GHEA Grapalat" w:cs="Sylfaen"/>
          <w:i/>
          <w:sz w:val="18"/>
          <w:szCs w:val="18"/>
          <w:lang w:val="es-ES"/>
        </w:rPr>
        <w:t xml:space="preserve">   </w:t>
      </w: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F17FE2" w:rsidRDefault="00F17FE2" w:rsidP="00C07375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</w:p>
    <w:p w:rsidR="001C501A" w:rsidRPr="001C501A" w:rsidRDefault="001C501A" w:rsidP="00C07375">
      <w:pPr>
        <w:tabs>
          <w:tab w:val="left" w:pos="3482"/>
        </w:tabs>
        <w:rPr>
          <w:lang w:val="pt-BR"/>
        </w:rPr>
      </w:pPr>
      <w:r w:rsidRPr="001C501A">
        <w:rPr>
          <w:rFonts w:ascii="GHEA Grapalat" w:hAnsi="GHEA Grapalat" w:cs="Sylfaen"/>
          <w:i/>
          <w:sz w:val="18"/>
          <w:szCs w:val="18"/>
          <w:lang w:val="es-ES"/>
        </w:rPr>
        <w:t>*</w:t>
      </w:r>
      <w:proofErr w:type="spellStart"/>
      <w:r w:rsidRPr="001C501A">
        <w:rPr>
          <w:rFonts w:ascii="GHEA Grapalat" w:hAnsi="GHEA Grapalat" w:cs="Sylfaen"/>
          <w:i/>
          <w:sz w:val="18"/>
          <w:szCs w:val="18"/>
          <w:lang w:val="es-ES"/>
        </w:rPr>
        <w:t>Վ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="0048214A" w:rsidRPr="0048214A">
        <w:rPr>
          <w:rFonts w:ascii="Sylfaen" w:hAnsi="Sylfaen" w:cs="Sylfaen"/>
          <w:i/>
          <w:sz w:val="16"/>
          <w:szCs w:val="16"/>
          <w:lang w:val="es-ES"/>
        </w:rPr>
        <w:t>աճման</w:t>
      </w:r>
      <w:proofErr w:type="spellEnd"/>
      <w:r w:rsidR="0048214A">
        <w:rPr>
          <w:rFonts w:ascii="Sylfaen" w:hAnsi="Sylfaen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>
        <w:rPr>
          <w:rFonts w:ascii="GHEA Grapalat" w:hAnsi="GHEA Grapalat" w:cs="Sylfaen"/>
          <w:i/>
          <w:sz w:val="18"/>
          <w:szCs w:val="18"/>
          <w:lang w:val="es-ES"/>
        </w:rPr>
        <w:t>:</w:t>
      </w:r>
    </w:p>
    <w:sectPr w:rsidR="001C501A" w:rsidRPr="001C501A" w:rsidSect="001C501A">
      <w:pgSz w:w="16838" w:h="11906" w:orient="landscape" w:code="9"/>
      <w:pgMar w:top="540" w:right="432" w:bottom="1022" w:left="533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51" w:rsidRDefault="00B93751" w:rsidP="00E90CB5">
      <w:r>
        <w:separator/>
      </w:r>
    </w:p>
  </w:endnote>
  <w:endnote w:type="continuationSeparator" w:id="0">
    <w:p w:rsidR="00B93751" w:rsidRDefault="00B93751" w:rsidP="00E9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51" w:rsidRDefault="00B93751" w:rsidP="00E90CB5">
      <w:r>
        <w:separator/>
      </w:r>
    </w:p>
  </w:footnote>
  <w:footnote w:type="continuationSeparator" w:id="0">
    <w:p w:rsidR="00B93751" w:rsidRDefault="00B93751" w:rsidP="00E9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5AE6"/>
    <w:rsid w:val="000B119E"/>
    <w:rsid w:val="000E3EFA"/>
    <w:rsid w:val="000F557A"/>
    <w:rsid w:val="00111F34"/>
    <w:rsid w:val="0011581A"/>
    <w:rsid w:val="001230CB"/>
    <w:rsid w:val="00124D78"/>
    <w:rsid w:val="00126983"/>
    <w:rsid w:val="0015027B"/>
    <w:rsid w:val="0019777D"/>
    <w:rsid w:val="001C501A"/>
    <w:rsid w:val="002029B5"/>
    <w:rsid w:val="00203CD5"/>
    <w:rsid w:val="00224438"/>
    <w:rsid w:val="002737B9"/>
    <w:rsid w:val="002B6433"/>
    <w:rsid w:val="003007D2"/>
    <w:rsid w:val="00324ACC"/>
    <w:rsid w:val="00346F45"/>
    <w:rsid w:val="00356FE0"/>
    <w:rsid w:val="00364C1F"/>
    <w:rsid w:val="003B70BA"/>
    <w:rsid w:val="003F62D6"/>
    <w:rsid w:val="00402FAC"/>
    <w:rsid w:val="004107B9"/>
    <w:rsid w:val="00442E3C"/>
    <w:rsid w:val="0045641E"/>
    <w:rsid w:val="004772D8"/>
    <w:rsid w:val="0048214A"/>
    <w:rsid w:val="00496BF9"/>
    <w:rsid w:val="004A4448"/>
    <w:rsid w:val="004B357B"/>
    <w:rsid w:val="004E1000"/>
    <w:rsid w:val="004F0328"/>
    <w:rsid w:val="00516C7D"/>
    <w:rsid w:val="005572BB"/>
    <w:rsid w:val="00566B1D"/>
    <w:rsid w:val="00570EF0"/>
    <w:rsid w:val="00577910"/>
    <w:rsid w:val="005817EB"/>
    <w:rsid w:val="0058353D"/>
    <w:rsid w:val="005D2ED2"/>
    <w:rsid w:val="0062162C"/>
    <w:rsid w:val="00631838"/>
    <w:rsid w:val="00655E3A"/>
    <w:rsid w:val="006646BA"/>
    <w:rsid w:val="00697073"/>
    <w:rsid w:val="006E351A"/>
    <w:rsid w:val="006F41BA"/>
    <w:rsid w:val="0072061E"/>
    <w:rsid w:val="00731C55"/>
    <w:rsid w:val="0074469F"/>
    <w:rsid w:val="007800AE"/>
    <w:rsid w:val="00792981"/>
    <w:rsid w:val="007B6D6A"/>
    <w:rsid w:val="007D3684"/>
    <w:rsid w:val="00845F2A"/>
    <w:rsid w:val="008C0CE5"/>
    <w:rsid w:val="008D1029"/>
    <w:rsid w:val="008E2086"/>
    <w:rsid w:val="00910561"/>
    <w:rsid w:val="00911D86"/>
    <w:rsid w:val="00940D7E"/>
    <w:rsid w:val="00966A36"/>
    <w:rsid w:val="00975300"/>
    <w:rsid w:val="00980AAE"/>
    <w:rsid w:val="00996F3A"/>
    <w:rsid w:val="009B552C"/>
    <w:rsid w:val="009D318E"/>
    <w:rsid w:val="009E3361"/>
    <w:rsid w:val="009E5704"/>
    <w:rsid w:val="009F5D9C"/>
    <w:rsid w:val="00A10554"/>
    <w:rsid w:val="00A17DF6"/>
    <w:rsid w:val="00A244B0"/>
    <w:rsid w:val="00A34C9F"/>
    <w:rsid w:val="00A61AA3"/>
    <w:rsid w:val="00A61B69"/>
    <w:rsid w:val="00AA6EEA"/>
    <w:rsid w:val="00AB0F9A"/>
    <w:rsid w:val="00AC4266"/>
    <w:rsid w:val="00AF1F1C"/>
    <w:rsid w:val="00B33E8F"/>
    <w:rsid w:val="00B44F29"/>
    <w:rsid w:val="00B4533D"/>
    <w:rsid w:val="00B53856"/>
    <w:rsid w:val="00B6588C"/>
    <w:rsid w:val="00B81F28"/>
    <w:rsid w:val="00B85312"/>
    <w:rsid w:val="00B93751"/>
    <w:rsid w:val="00BA0F25"/>
    <w:rsid w:val="00BE716D"/>
    <w:rsid w:val="00C07375"/>
    <w:rsid w:val="00C22EA2"/>
    <w:rsid w:val="00C45D23"/>
    <w:rsid w:val="00C607BB"/>
    <w:rsid w:val="00C76492"/>
    <w:rsid w:val="00C858E0"/>
    <w:rsid w:val="00CA2185"/>
    <w:rsid w:val="00CA5AC4"/>
    <w:rsid w:val="00CB1F21"/>
    <w:rsid w:val="00CC0C49"/>
    <w:rsid w:val="00CF27E1"/>
    <w:rsid w:val="00CF3DA2"/>
    <w:rsid w:val="00D13E01"/>
    <w:rsid w:val="00D37369"/>
    <w:rsid w:val="00D42D5E"/>
    <w:rsid w:val="00D8710F"/>
    <w:rsid w:val="00D94D3B"/>
    <w:rsid w:val="00DF29BC"/>
    <w:rsid w:val="00DF3B41"/>
    <w:rsid w:val="00E42E6B"/>
    <w:rsid w:val="00E624D9"/>
    <w:rsid w:val="00E677D2"/>
    <w:rsid w:val="00E76A4E"/>
    <w:rsid w:val="00E82DC0"/>
    <w:rsid w:val="00E86777"/>
    <w:rsid w:val="00E90CB5"/>
    <w:rsid w:val="00EF15AC"/>
    <w:rsid w:val="00F10C1D"/>
    <w:rsid w:val="00F11702"/>
    <w:rsid w:val="00F1493C"/>
    <w:rsid w:val="00F17FE2"/>
    <w:rsid w:val="00F24A86"/>
    <w:rsid w:val="00F33295"/>
    <w:rsid w:val="00F33FEA"/>
    <w:rsid w:val="00F535E5"/>
    <w:rsid w:val="00F63951"/>
    <w:rsid w:val="00FA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C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CB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0C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C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CB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0C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B7354-E68E-4FE7-87FD-7C3DFD42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3246</Words>
  <Characters>18505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USER</cp:lastModifiedBy>
  <cp:revision>16</cp:revision>
  <cp:lastPrinted>2014-02-03T07:41:00Z</cp:lastPrinted>
  <dcterms:created xsi:type="dcterms:W3CDTF">2014-03-17T08:38:00Z</dcterms:created>
  <dcterms:modified xsi:type="dcterms:W3CDTF">2014-03-17T13:32:00Z</dcterms:modified>
</cp:coreProperties>
</file>